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9153D" w14:textId="599D12F0" w:rsidR="009B6548" w:rsidRDefault="004A6991" w:rsidP="00246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1. 2. </w:t>
      </w:r>
      <w:r w:rsidR="002462B5" w:rsidRPr="002462B5">
        <w:rPr>
          <w:rFonts w:ascii="Times New Roman" w:hAnsi="Times New Roman" w:cs="Times New Roman"/>
          <w:b/>
          <w:bCs/>
          <w:sz w:val="28"/>
          <w:szCs w:val="28"/>
        </w:rPr>
        <w:t xml:space="preserve">Апробация занятия «Что такое деньги?» на 3-а классе </w:t>
      </w:r>
    </w:p>
    <w:p w14:paraId="62223293" w14:textId="1F6264D8" w:rsidR="000804E7" w:rsidRDefault="002462B5" w:rsidP="002462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2B5">
        <w:rPr>
          <w:rFonts w:ascii="Times New Roman" w:hAnsi="Times New Roman" w:cs="Times New Roman"/>
          <w:b/>
          <w:bCs/>
          <w:sz w:val="28"/>
          <w:szCs w:val="28"/>
        </w:rPr>
        <w:t>(детей с тяжелыми нарушениями речи)</w:t>
      </w:r>
    </w:p>
    <w:p w14:paraId="1CC36FD6" w14:textId="7D36B6AA" w:rsidR="009B6548" w:rsidRDefault="009B6548" w:rsidP="00246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9B6548">
        <w:rPr>
          <w:rFonts w:ascii="Times New Roman" w:hAnsi="Times New Roman" w:cs="Times New Roman"/>
          <w:sz w:val="28"/>
          <w:szCs w:val="28"/>
        </w:rPr>
        <w:t>Этап открытия нового знания и закрепления полученных знаний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70A9AE2" w14:textId="66BE01E9" w:rsidR="00D13C46" w:rsidRPr="009B6548" w:rsidRDefault="00D13C46" w:rsidP="00246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5C3D95" wp14:editId="0220044F">
            <wp:extent cx="5940425" cy="44443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6BEE" w14:textId="4ED45F4C" w:rsidR="002462B5" w:rsidRDefault="009B6548" w:rsidP="00246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5A9B79" wp14:editId="214AD4D9">
            <wp:extent cx="5940425" cy="44424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8D7FA" w14:textId="47410C92" w:rsidR="009B6548" w:rsidRDefault="00D13C46" w:rsidP="00246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6E963D" wp14:editId="2774CF4A">
            <wp:extent cx="5940425" cy="4438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C09D8" w14:textId="654800E9" w:rsidR="00D13C46" w:rsidRDefault="00D13C46" w:rsidP="00246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CE1142" wp14:editId="7A22C1A1">
            <wp:extent cx="5646420" cy="42382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5725" cy="42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D532" w14:textId="76DDD7AE" w:rsidR="00D13C46" w:rsidRDefault="008E1DF9" w:rsidP="00246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рефлексии:</w:t>
      </w:r>
    </w:p>
    <w:p w14:paraId="37A83798" w14:textId="13B5B993" w:rsidR="008E1DF9" w:rsidRPr="002462B5" w:rsidRDefault="008E1DF9" w:rsidP="00246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9CEFCE" wp14:editId="4A426A68">
            <wp:extent cx="5615940" cy="418058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094" cy="418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DF9" w:rsidRPr="00246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25A"/>
    <w:rsid w:val="000804E7"/>
    <w:rsid w:val="002462B5"/>
    <w:rsid w:val="004A6991"/>
    <w:rsid w:val="008E1DF9"/>
    <w:rsid w:val="009B6548"/>
    <w:rsid w:val="00D13C46"/>
    <w:rsid w:val="00F52561"/>
    <w:rsid w:val="00FA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67199"/>
  <w15:chartTrackingRefBased/>
  <w15:docId w15:val="{6A19F460-B051-4CC9-A240-E48EA4D8E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Захаренкова</dc:creator>
  <cp:keywords/>
  <dc:description/>
  <cp:lastModifiedBy>Елена Захаренкова</cp:lastModifiedBy>
  <cp:revision>4</cp:revision>
  <dcterms:created xsi:type="dcterms:W3CDTF">2022-02-09T17:28:00Z</dcterms:created>
  <dcterms:modified xsi:type="dcterms:W3CDTF">2022-02-12T16:46:00Z</dcterms:modified>
</cp:coreProperties>
</file>